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BAD8A" w14:textId="36257639" w:rsidR="00F532A8" w:rsidRPr="00675682" w:rsidRDefault="003B1E60" w:rsidP="00675682">
      <w:pPr>
        <w:ind w:left="-540" w:right="-430"/>
        <w:jc w:val="center"/>
        <w:rPr>
          <w:sz w:val="20"/>
          <w:szCs w:val="20"/>
        </w:rPr>
      </w:pPr>
      <w:r w:rsidRPr="003B1E60">
        <w:rPr>
          <w:b/>
          <w:caps/>
          <w:color w:val="948A54" w:themeColor="background2" w:themeShade="8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bg2">
                <w14:lumMod w14:val="25000"/>
              </w14:schemeClr>
            </w14:solidFill>
            <w14:prstDash w14:val="solid"/>
            <w14:round/>
          </w14:textOutline>
        </w:rPr>
        <w:t xml:space="preserve">Environmental Issues in Australia </w:t>
      </w:r>
      <w:r w:rsidR="00675682">
        <w:rPr>
          <w:b/>
          <w:caps/>
          <w:color w:val="948A54" w:themeColor="background2" w:themeShade="8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bg2">
                <w14:lumMod w14:val="25000"/>
              </w14:schemeClr>
            </w14:solidFill>
            <w14:prstDash w14:val="solid"/>
            <w14:round/>
          </w14:textOutline>
        </w:rPr>
        <w:t>Research task</w:t>
      </w:r>
    </w:p>
    <w:p w14:paraId="397E6708" w14:textId="3B991C0B" w:rsidR="00A51902" w:rsidRPr="003B1E60" w:rsidRDefault="00187BAA" w:rsidP="00675682">
      <w:pPr>
        <w:ind w:left="-720" w:right="-610"/>
        <w:jc w:val="center"/>
        <w:rPr>
          <w:sz w:val="32"/>
          <w:szCs w:val="32"/>
        </w:rPr>
      </w:pPr>
      <w:r>
        <w:rPr>
          <w:rFonts w:ascii="Arial" w:hAnsi="Arial" w:cs="Arial"/>
          <w:noProof/>
          <w:color w:val="0000FF"/>
          <w:sz w:val="27"/>
          <w:szCs w:val="27"/>
          <w:lang w:val="en-AU" w:eastAsia="en-AU"/>
        </w:rPr>
        <w:drawing>
          <wp:inline distT="0" distB="0" distL="0" distR="0" wp14:anchorId="0058E60D" wp14:editId="25493B39">
            <wp:extent cx="2105025" cy="1578769"/>
            <wp:effectExtent l="0" t="0" r="0" b="2540"/>
            <wp:docPr id="1" name="Picture 1" descr="https://encrypted-tbn2.gstatic.com/images?q=tbn:ANd9GcQTmLI2_TZ5WEUYkF5Q6jzq611vKAWJS4XNtf6y3K1UUulpmK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TmLI2_TZ5WEUYkF5Q6jzq611vKAWJS4XNtf6y3K1UUulpmK1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578769"/>
                    </a:xfrm>
                    <a:prstGeom prst="rect">
                      <a:avLst/>
                    </a:prstGeom>
                    <a:noFill/>
                    <a:ln>
                      <a:noFill/>
                    </a:ln>
                  </pic:spPr>
                </pic:pic>
              </a:graphicData>
            </a:graphic>
          </wp:inline>
        </w:drawing>
      </w:r>
      <w:r w:rsidRPr="00187BAA">
        <w:t xml:space="preserve"> </w:t>
      </w:r>
      <w:r>
        <w:rPr>
          <w:noProof/>
          <w:color w:val="0000FF"/>
          <w:lang w:val="en-AU" w:eastAsia="en-AU"/>
        </w:rPr>
        <w:drawing>
          <wp:inline distT="0" distB="0" distL="0" distR="0" wp14:anchorId="27E06486" wp14:editId="40C37416">
            <wp:extent cx="1590675" cy="1590675"/>
            <wp:effectExtent l="0" t="0" r="9525" b="9525"/>
            <wp:docPr id="2" name="Picture 2" descr="http://images.wisegeek.com/urban-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isegeek.com/urban-dev.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r w:rsidR="00675682" w:rsidRPr="00675682">
        <w:rPr>
          <w:rFonts w:ascii="Arial" w:hAnsi="Arial" w:cs="Arial"/>
          <w:color w:val="0000FF"/>
          <w:sz w:val="27"/>
          <w:szCs w:val="27"/>
        </w:rPr>
        <w:t xml:space="preserve"> </w:t>
      </w:r>
      <w:r w:rsidR="00675682">
        <w:rPr>
          <w:rFonts w:ascii="Arial" w:hAnsi="Arial" w:cs="Arial"/>
          <w:noProof/>
          <w:color w:val="0000FF"/>
          <w:sz w:val="27"/>
          <w:szCs w:val="27"/>
          <w:lang w:val="en-AU" w:eastAsia="en-AU"/>
        </w:rPr>
        <w:drawing>
          <wp:inline distT="0" distB="0" distL="0" distR="0" wp14:anchorId="61BFDCCE" wp14:editId="69321102">
            <wp:extent cx="2105320" cy="1576958"/>
            <wp:effectExtent l="0" t="0" r="0" b="4445"/>
            <wp:docPr id="3" name="Picture 3" descr="https://encrypted-tbn0.gstatic.com/images?q=tbn:ANd9GcRyVoHjVm57BFX1E0Xx5a2uAZdBy9LheRa6k-zoVMQr11GIps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yVoHjVm57BFX1E0Xx5a2uAZdBy9LheRa6k-zoVMQr11GIpsK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699" cy="1577242"/>
                    </a:xfrm>
                    <a:prstGeom prst="rect">
                      <a:avLst/>
                    </a:prstGeom>
                    <a:noFill/>
                    <a:ln>
                      <a:noFill/>
                    </a:ln>
                  </pic:spPr>
                </pic:pic>
              </a:graphicData>
            </a:graphic>
          </wp:inline>
        </w:drawing>
      </w:r>
    </w:p>
    <w:p w14:paraId="0571BB46" w14:textId="77777777" w:rsidR="00675682" w:rsidRDefault="00675682" w:rsidP="00675682">
      <w:pPr>
        <w:autoSpaceDE w:val="0"/>
        <w:autoSpaceDN w:val="0"/>
        <w:adjustRightInd w:val="0"/>
        <w:ind w:left="-540" w:right="-430"/>
        <w:jc w:val="center"/>
        <w:rPr>
          <w:b/>
        </w:rPr>
      </w:pPr>
    </w:p>
    <w:p w14:paraId="2E2D5FC6" w14:textId="178C5421" w:rsidR="00F532A8" w:rsidRPr="003B1E60" w:rsidRDefault="003B1E60" w:rsidP="00675682">
      <w:pPr>
        <w:autoSpaceDE w:val="0"/>
        <w:autoSpaceDN w:val="0"/>
        <w:adjustRightInd w:val="0"/>
        <w:ind w:left="-540" w:right="-430"/>
        <w:jc w:val="center"/>
        <w:rPr>
          <w:rFonts w:cs="TimesNewRomanPSMT"/>
          <w:sz w:val="22"/>
          <w:szCs w:val="22"/>
          <w:lang w:val="en-AU"/>
        </w:rPr>
      </w:pPr>
      <w:r w:rsidRPr="003B1E60">
        <w:rPr>
          <w:b/>
        </w:rPr>
        <w:t>Key Knowledge Point:</w:t>
      </w:r>
      <w:r w:rsidRPr="003B1E60">
        <w:t xml:space="preserve"> </w:t>
      </w:r>
      <w:r w:rsidRPr="003B1E60">
        <w:rPr>
          <w:rFonts w:cs="TimesNewRomanPSMT"/>
          <w:sz w:val="22"/>
          <w:szCs w:val="22"/>
          <w:lang w:val="en-AU"/>
        </w:rPr>
        <w:t>the potential impact on society and outdoor environments of land degradation, introduced species, climate change, urbanisation and other significant threats</w:t>
      </w:r>
    </w:p>
    <w:p w14:paraId="1DC00433" w14:textId="77777777" w:rsidR="00F532A8" w:rsidRPr="00A51902" w:rsidRDefault="00F532A8" w:rsidP="00F532A8"/>
    <w:p w14:paraId="6A6DE720" w14:textId="07752D2A" w:rsidR="0030691A" w:rsidRPr="00A51902" w:rsidRDefault="0030691A" w:rsidP="00F532A8">
      <w:r w:rsidRPr="00A51902">
        <w:t>Our Task as a class is to research the Potential Impact on society and outdoor environments from t</w:t>
      </w:r>
      <w:r w:rsidR="000133A7" w:rsidRPr="00A51902">
        <w:t>he following Human impacts</w:t>
      </w:r>
      <w:r w:rsidRPr="00A51902">
        <w:t>-</w:t>
      </w:r>
    </w:p>
    <w:p w14:paraId="1548A539" w14:textId="77777777" w:rsidR="0030691A" w:rsidRPr="00A51902" w:rsidRDefault="0030691A" w:rsidP="003B1E60">
      <w:pPr>
        <w:pStyle w:val="ListParagraph"/>
        <w:numPr>
          <w:ilvl w:val="0"/>
          <w:numId w:val="2"/>
        </w:numPr>
        <w:ind w:left="720"/>
      </w:pPr>
      <w:r w:rsidRPr="00A51902">
        <w:t>Land Degradation</w:t>
      </w:r>
    </w:p>
    <w:p w14:paraId="1EF73315" w14:textId="77777777" w:rsidR="0030691A" w:rsidRPr="00A51902" w:rsidRDefault="0030691A" w:rsidP="003B1E60">
      <w:pPr>
        <w:pStyle w:val="ListParagraph"/>
        <w:numPr>
          <w:ilvl w:val="0"/>
          <w:numId w:val="2"/>
        </w:numPr>
        <w:ind w:left="720"/>
      </w:pPr>
      <w:r w:rsidRPr="00A51902">
        <w:t>Introduced Species</w:t>
      </w:r>
    </w:p>
    <w:p w14:paraId="0C6F6906" w14:textId="77777777" w:rsidR="0030691A" w:rsidRPr="00A51902" w:rsidRDefault="0030691A" w:rsidP="003B1E60">
      <w:pPr>
        <w:pStyle w:val="ListParagraph"/>
        <w:numPr>
          <w:ilvl w:val="0"/>
          <w:numId w:val="2"/>
        </w:numPr>
        <w:ind w:left="720"/>
      </w:pPr>
      <w:r w:rsidRPr="00A51902">
        <w:t>Climate Change</w:t>
      </w:r>
    </w:p>
    <w:p w14:paraId="291CCE18" w14:textId="77777777" w:rsidR="0030691A" w:rsidRPr="00A51902" w:rsidRDefault="0030691A" w:rsidP="003B1E60">
      <w:pPr>
        <w:pStyle w:val="ListParagraph"/>
        <w:numPr>
          <w:ilvl w:val="0"/>
          <w:numId w:val="2"/>
        </w:numPr>
        <w:ind w:left="720"/>
      </w:pPr>
      <w:proofErr w:type="spellStart"/>
      <w:r w:rsidRPr="00A51902">
        <w:t>Urbanisation</w:t>
      </w:r>
      <w:proofErr w:type="spellEnd"/>
    </w:p>
    <w:p w14:paraId="4471CDA5" w14:textId="4488CFC6" w:rsidR="00BE4524" w:rsidRPr="00A51902" w:rsidRDefault="007E429E" w:rsidP="003B1E60">
      <w:pPr>
        <w:pStyle w:val="ListParagraph"/>
        <w:numPr>
          <w:ilvl w:val="0"/>
          <w:numId w:val="2"/>
        </w:numPr>
        <w:ind w:left="720"/>
      </w:pPr>
      <w:r>
        <w:t>Over</w:t>
      </w:r>
      <w:r w:rsidR="000133A7" w:rsidRPr="00A51902">
        <w:t xml:space="preserve"> Population</w:t>
      </w:r>
    </w:p>
    <w:p w14:paraId="65B8F0F3" w14:textId="320687E6" w:rsidR="000133A7" w:rsidRPr="00A51902" w:rsidRDefault="000133A7" w:rsidP="003B1E60">
      <w:pPr>
        <w:pStyle w:val="ListParagraph"/>
        <w:numPr>
          <w:ilvl w:val="0"/>
          <w:numId w:val="2"/>
        </w:numPr>
        <w:ind w:left="720"/>
      </w:pPr>
      <w:r w:rsidRPr="00A51902">
        <w:t>Deforestation</w:t>
      </w:r>
      <w:r w:rsidR="006A2E54">
        <w:t>/vegetation loss</w:t>
      </w:r>
    </w:p>
    <w:p w14:paraId="1AC2F7A0" w14:textId="3F983FB2" w:rsidR="000133A7" w:rsidRPr="00A51902" w:rsidRDefault="000133A7" w:rsidP="003B1E60">
      <w:pPr>
        <w:pStyle w:val="ListParagraph"/>
        <w:numPr>
          <w:ilvl w:val="0"/>
          <w:numId w:val="2"/>
        </w:numPr>
        <w:ind w:left="720"/>
      </w:pPr>
      <w:r w:rsidRPr="00A51902">
        <w:t>Dams and changing of water courses</w:t>
      </w:r>
      <w:r w:rsidR="006A2E54">
        <w:t>/loss of river flows</w:t>
      </w:r>
      <w:bookmarkStart w:id="0" w:name="_GoBack"/>
      <w:bookmarkEnd w:id="0"/>
    </w:p>
    <w:p w14:paraId="1AA308F0" w14:textId="77777777" w:rsidR="00BE4524" w:rsidRPr="00A51902" w:rsidRDefault="00BE4524" w:rsidP="00BE4524"/>
    <w:p w14:paraId="0F3EFC8F" w14:textId="15B0D2AD" w:rsidR="00B46CEA" w:rsidRPr="00A51902" w:rsidRDefault="00BE4524" w:rsidP="00BE4524">
      <w:r w:rsidRPr="00A51902">
        <w:t xml:space="preserve">We will break into </w:t>
      </w:r>
      <w:r w:rsidR="000133A7" w:rsidRPr="00A51902">
        <w:t xml:space="preserve">groups of 3-4 students and research a potential impact each. </w:t>
      </w:r>
      <w:r w:rsidR="00C65E24" w:rsidRPr="00A51902">
        <w:t>We will become an expert in one of the areas</w:t>
      </w:r>
      <w:r w:rsidR="007E429E">
        <w:t xml:space="preserve"> and develop a fact file that will be </w:t>
      </w:r>
      <w:r w:rsidR="00C65E24" w:rsidRPr="00A51902">
        <w:t>collate</w:t>
      </w:r>
      <w:r w:rsidR="007E429E">
        <w:t>d</w:t>
      </w:r>
      <w:r w:rsidR="00C65E24" w:rsidRPr="00A51902">
        <w:t xml:space="preserve"> and have for our own resources</w:t>
      </w:r>
      <w:r w:rsidR="007E429E">
        <w:t xml:space="preserve"> for the upcoming SAC and Exam</w:t>
      </w:r>
      <w:r w:rsidR="003B1E60">
        <w:t>s</w:t>
      </w:r>
      <w:r w:rsidR="007E429E">
        <w:t>.</w:t>
      </w:r>
    </w:p>
    <w:p w14:paraId="04D4B5AB" w14:textId="77777777" w:rsidR="00B46CEA" w:rsidRPr="00A51902" w:rsidRDefault="00B46CEA" w:rsidP="00BE4524"/>
    <w:p w14:paraId="776D91BD" w14:textId="3E949B50" w:rsidR="00221B8C" w:rsidRPr="00A51902" w:rsidRDefault="003D5403" w:rsidP="00BE4524">
      <w:r w:rsidRPr="00A51902">
        <w:t xml:space="preserve">Your fact file </w:t>
      </w:r>
      <w:r w:rsidR="003B1E60">
        <w:t xml:space="preserve">(Simple word document including pictures and photos) </w:t>
      </w:r>
      <w:r w:rsidRPr="00A51902">
        <w:t>must contain the following as a minimum-</w:t>
      </w:r>
    </w:p>
    <w:p w14:paraId="4CC97B1F" w14:textId="43B2D4D9" w:rsidR="00FF240B" w:rsidRPr="00A51902" w:rsidRDefault="003D5403" w:rsidP="003B1E60">
      <w:pPr>
        <w:pStyle w:val="ListParagraph"/>
        <w:numPr>
          <w:ilvl w:val="0"/>
          <w:numId w:val="4"/>
        </w:numPr>
        <w:ind w:left="720"/>
      </w:pPr>
      <w:r w:rsidRPr="00A51902">
        <w:t xml:space="preserve">Introduction to your topic, what is the issue and why is it occurring? </w:t>
      </w:r>
    </w:p>
    <w:p w14:paraId="46F4084F" w14:textId="4789B1DB" w:rsidR="003B1E60" w:rsidRPr="00A51902" w:rsidRDefault="003B1E60" w:rsidP="003B1E60">
      <w:pPr>
        <w:pStyle w:val="ListParagraph"/>
        <w:numPr>
          <w:ilvl w:val="0"/>
          <w:numId w:val="4"/>
        </w:numPr>
        <w:ind w:left="720"/>
      </w:pPr>
      <w:r>
        <w:t>Potential Impact on individuals</w:t>
      </w:r>
      <w:r w:rsidRPr="00A51902">
        <w:t>-</w:t>
      </w:r>
    </w:p>
    <w:p w14:paraId="1AEF92FF" w14:textId="66C5DAB7" w:rsidR="003B1E60" w:rsidRPr="00A51902" w:rsidRDefault="003B1E60" w:rsidP="003B1E60">
      <w:pPr>
        <w:pStyle w:val="ListParagraph"/>
        <w:numPr>
          <w:ilvl w:val="1"/>
          <w:numId w:val="3"/>
        </w:numPr>
      </w:pPr>
      <w:r w:rsidRPr="00A51902">
        <w:t xml:space="preserve">How will your issue affect </w:t>
      </w:r>
      <w:r>
        <w:t>the values individuals have for nature</w:t>
      </w:r>
      <w:r w:rsidRPr="00A51902">
        <w:t>?</w:t>
      </w:r>
    </w:p>
    <w:p w14:paraId="002C9752" w14:textId="77777777" w:rsidR="003B1E60" w:rsidRPr="00A51902" w:rsidRDefault="003B1E60" w:rsidP="003B1E60">
      <w:pPr>
        <w:pStyle w:val="ListParagraph"/>
        <w:numPr>
          <w:ilvl w:val="1"/>
          <w:numId w:val="3"/>
        </w:numPr>
      </w:pPr>
      <w:r w:rsidRPr="00A51902">
        <w:t>Use Statistics and Evidence to back up your information.</w:t>
      </w:r>
    </w:p>
    <w:p w14:paraId="63D7A9B0" w14:textId="3E187EE9" w:rsidR="00B3372A" w:rsidRPr="00A51902" w:rsidRDefault="00B3372A" w:rsidP="003B1E60">
      <w:pPr>
        <w:pStyle w:val="ListParagraph"/>
        <w:numPr>
          <w:ilvl w:val="0"/>
          <w:numId w:val="4"/>
        </w:numPr>
        <w:ind w:left="720"/>
      </w:pPr>
      <w:r w:rsidRPr="00A51902">
        <w:t>Potential Impact on Society-</w:t>
      </w:r>
    </w:p>
    <w:p w14:paraId="62E2C046" w14:textId="2847BA29" w:rsidR="00B3372A" w:rsidRPr="00A51902" w:rsidRDefault="00B3372A" w:rsidP="00675682">
      <w:pPr>
        <w:pStyle w:val="ListParagraph"/>
        <w:numPr>
          <w:ilvl w:val="1"/>
          <w:numId w:val="3"/>
        </w:numPr>
      </w:pPr>
      <w:r w:rsidRPr="00A51902">
        <w:t>How will your issue affect society</w:t>
      </w:r>
      <w:r w:rsidR="00675682">
        <w:t xml:space="preserve"> and</w:t>
      </w:r>
      <w:r w:rsidRPr="00A51902">
        <w:t xml:space="preserve"> our way of life</w:t>
      </w:r>
      <w:r w:rsidR="000D7CFF">
        <w:t xml:space="preserve"> in the future</w:t>
      </w:r>
      <w:r w:rsidRPr="00A51902">
        <w:t>?</w:t>
      </w:r>
    </w:p>
    <w:p w14:paraId="1597B12D" w14:textId="1EFA5F64" w:rsidR="00221B8C" w:rsidRPr="00A51902" w:rsidRDefault="003D5403" w:rsidP="00A51902">
      <w:pPr>
        <w:pStyle w:val="ListParagraph"/>
        <w:numPr>
          <w:ilvl w:val="1"/>
          <w:numId w:val="3"/>
        </w:numPr>
      </w:pPr>
      <w:r w:rsidRPr="00A51902">
        <w:t xml:space="preserve">Use Statistics and Evidence to </w:t>
      </w:r>
      <w:r w:rsidR="00FF240B" w:rsidRPr="00A51902">
        <w:t>back up your information.</w:t>
      </w:r>
    </w:p>
    <w:p w14:paraId="5ACEB560" w14:textId="682CB138" w:rsidR="00B3372A" w:rsidRPr="00A51902" w:rsidRDefault="00B3372A" w:rsidP="00221B8C">
      <w:pPr>
        <w:pStyle w:val="ListParagraph"/>
        <w:numPr>
          <w:ilvl w:val="0"/>
          <w:numId w:val="3"/>
        </w:numPr>
      </w:pPr>
      <w:r w:rsidRPr="00A51902">
        <w:t>Potential Impact on Outdoor Environments-</w:t>
      </w:r>
    </w:p>
    <w:p w14:paraId="0D570788" w14:textId="44BC7E7A" w:rsidR="00DD341A" w:rsidRDefault="00221B8C" w:rsidP="00DD341A">
      <w:pPr>
        <w:pStyle w:val="ListParagraph"/>
        <w:numPr>
          <w:ilvl w:val="1"/>
          <w:numId w:val="3"/>
        </w:numPr>
      </w:pPr>
      <w:r w:rsidRPr="00A51902">
        <w:t>How is your issue affecting Outdoor Environments? (Not just for the use of Humans).</w:t>
      </w:r>
    </w:p>
    <w:p w14:paraId="66D30E0F" w14:textId="7ACFE39B" w:rsidR="007E429E" w:rsidRPr="00A51902" w:rsidRDefault="007E429E" w:rsidP="007E429E">
      <w:pPr>
        <w:pStyle w:val="ListParagraph"/>
        <w:numPr>
          <w:ilvl w:val="1"/>
          <w:numId w:val="3"/>
        </w:numPr>
      </w:pPr>
      <w:r w:rsidRPr="00A51902">
        <w:t>Use Statistics and Evidence to back up your information.</w:t>
      </w:r>
    </w:p>
    <w:p w14:paraId="6F9478A5" w14:textId="77777777" w:rsidR="00A51902" w:rsidRPr="00A51902" w:rsidRDefault="00A51902" w:rsidP="00DD341A">
      <w:pPr>
        <w:pStyle w:val="ListParagraph"/>
        <w:numPr>
          <w:ilvl w:val="0"/>
          <w:numId w:val="5"/>
        </w:numPr>
      </w:pPr>
      <w:r w:rsidRPr="00A51902">
        <w:t>Reducing or Fixing the Problem-</w:t>
      </w:r>
    </w:p>
    <w:p w14:paraId="7CF3D752" w14:textId="19612351" w:rsidR="00B3372A" w:rsidRPr="00A51902" w:rsidRDefault="00A51902" w:rsidP="00BE4524">
      <w:pPr>
        <w:pStyle w:val="ListParagraph"/>
        <w:numPr>
          <w:ilvl w:val="1"/>
          <w:numId w:val="5"/>
        </w:numPr>
      </w:pPr>
      <w:r w:rsidRPr="00A51902">
        <w:t xml:space="preserve">List and Explain changes that can be made to reduce or fix the problem. </w:t>
      </w:r>
    </w:p>
    <w:p w14:paraId="1A297C42" w14:textId="783E3B9A" w:rsidR="00F8740F" w:rsidRPr="003B1E60" w:rsidRDefault="00B46CEA" w:rsidP="00675682">
      <w:pPr>
        <w:rPr>
          <w:b/>
        </w:rPr>
      </w:pPr>
      <w:r w:rsidRPr="00A51902">
        <w:t xml:space="preserve">It is important that you use your time wisely as we are developing resources for the whole class. If one group fails to put in we will have to go over this section again. </w:t>
      </w:r>
      <w:r w:rsidRPr="00A51902">
        <w:rPr>
          <w:b/>
        </w:rPr>
        <w:t xml:space="preserve">Essentially you </w:t>
      </w:r>
      <w:r w:rsidR="003B1E60">
        <w:rPr>
          <w:b/>
        </w:rPr>
        <w:t>would be</w:t>
      </w:r>
      <w:r w:rsidRPr="00A51902">
        <w:rPr>
          <w:b/>
        </w:rPr>
        <w:t xml:space="preserve"> letting your classmates down with lack of effort.</w:t>
      </w:r>
    </w:p>
    <w:sectPr w:rsidR="00F8740F" w:rsidRPr="003B1E60" w:rsidSect="003451C1">
      <w:head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265B" w14:textId="77777777" w:rsidR="00E53463" w:rsidRDefault="00E53463" w:rsidP="003B1E60">
      <w:r>
        <w:separator/>
      </w:r>
    </w:p>
  </w:endnote>
  <w:endnote w:type="continuationSeparator" w:id="0">
    <w:p w14:paraId="4469FB69" w14:textId="77777777" w:rsidR="00E53463" w:rsidRDefault="00E53463" w:rsidP="003B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9C04" w14:textId="77777777" w:rsidR="00E53463" w:rsidRDefault="00E53463" w:rsidP="003B1E60">
      <w:r>
        <w:separator/>
      </w:r>
    </w:p>
  </w:footnote>
  <w:footnote w:type="continuationSeparator" w:id="0">
    <w:p w14:paraId="4EFD6DE9" w14:textId="77777777" w:rsidR="00E53463" w:rsidRDefault="00E53463" w:rsidP="003B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8EB2" w14:textId="421E7CDD" w:rsidR="003B1E60" w:rsidRDefault="003B1E60" w:rsidP="003B1E60">
    <w:pPr>
      <w:pStyle w:val="Header"/>
      <w:jc w:val="right"/>
    </w:pPr>
    <w:r>
      <w:t xml:space="preserve">Outdoor and Environmental Studies Unit 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541" w:hanging="360"/>
      </w:pPr>
    </w:lvl>
    <w:lvl w:ilvl="1" w:tplc="00000002">
      <w:start w:val="1"/>
      <w:numFmt w:val="bullet"/>
      <w:lvlText w:val=""/>
      <w:lvlJc w:val="left"/>
      <w:pPr>
        <w:ind w:left="426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63746"/>
    <w:multiLevelType w:val="hybridMultilevel"/>
    <w:tmpl w:val="4FE809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AE00BC8"/>
    <w:multiLevelType w:val="hybridMultilevel"/>
    <w:tmpl w:val="C026F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AF68F6"/>
    <w:multiLevelType w:val="hybridMultilevel"/>
    <w:tmpl w:val="CDC6B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47E14"/>
    <w:multiLevelType w:val="hybridMultilevel"/>
    <w:tmpl w:val="497EF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A8"/>
    <w:rsid w:val="000133A7"/>
    <w:rsid w:val="000D7CFF"/>
    <w:rsid w:val="00187BAA"/>
    <w:rsid w:val="00221B8C"/>
    <w:rsid w:val="0030691A"/>
    <w:rsid w:val="003451C1"/>
    <w:rsid w:val="003B1E60"/>
    <w:rsid w:val="003D5403"/>
    <w:rsid w:val="00675682"/>
    <w:rsid w:val="006A2E54"/>
    <w:rsid w:val="007E429E"/>
    <w:rsid w:val="009B5825"/>
    <w:rsid w:val="00A51902"/>
    <w:rsid w:val="00B3372A"/>
    <w:rsid w:val="00B46CEA"/>
    <w:rsid w:val="00BE4524"/>
    <w:rsid w:val="00C65E24"/>
    <w:rsid w:val="00DD341A"/>
    <w:rsid w:val="00E53463"/>
    <w:rsid w:val="00F532A8"/>
    <w:rsid w:val="00F8740F"/>
    <w:rsid w:val="00FF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D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A8"/>
    <w:pPr>
      <w:ind w:left="720"/>
      <w:contextualSpacing/>
    </w:pPr>
  </w:style>
  <w:style w:type="paragraph" w:styleId="Header">
    <w:name w:val="header"/>
    <w:basedOn w:val="Normal"/>
    <w:link w:val="HeaderChar"/>
    <w:uiPriority w:val="99"/>
    <w:unhideWhenUsed/>
    <w:rsid w:val="003B1E60"/>
    <w:pPr>
      <w:tabs>
        <w:tab w:val="center" w:pos="4513"/>
        <w:tab w:val="right" w:pos="9026"/>
      </w:tabs>
    </w:pPr>
  </w:style>
  <w:style w:type="character" w:customStyle="1" w:styleId="HeaderChar">
    <w:name w:val="Header Char"/>
    <w:basedOn w:val="DefaultParagraphFont"/>
    <w:link w:val="Header"/>
    <w:uiPriority w:val="99"/>
    <w:rsid w:val="003B1E60"/>
  </w:style>
  <w:style w:type="paragraph" w:styleId="Footer">
    <w:name w:val="footer"/>
    <w:basedOn w:val="Normal"/>
    <w:link w:val="FooterChar"/>
    <w:uiPriority w:val="99"/>
    <w:unhideWhenUsed/>
    <w:rsid w:val="003B1E60"/>
    <w:pPr>
      <w:tabs>
        <w:tab w:val="center" w:pos="4513"/>
        <w:tab w:val="right" w:pos="9026"/>
      </w:tabs>
    </w:pPr>
  </w:style>
  <w:style w:type="character" w:customStyle="1" w:styleId="FooterChar">
    <w:name w:val="Footer Char"/>
    <w:basedOn w:val="DefaultParagraphFont"/>
    <w:link w:val="Footer"/>
    <w:uiPriority w:val="99"/>
    <w:rsid w:val="003B1E60"/>
  </w:style>
  <w:style w:type="paragraph" w:styleId="BalloonText">
    <w:name w:val="Balloon Text"/>
    <w:basedOn w:val="Normal"/>
    <w:link w:val="BalloonTextChar"/>
    <w:uiPriority w:val="99"/>
    <w:semiHidden/>
    <w:unhideWhenUsed/>
    <w:rsid w:val="00187BAA"/>
    <w:rPr>
      <w:rFonts w:ascii="Tahoma" w:hAnsi="Tahoma" w:cs="Tahoma"/>
      <w:sz w:val="16"/>
      <w:szCs w:val="16"/>
    </w:rPr>
  </w:style>
  <w:style w:type="character" w:customStyle="1" w:styleId="BalloonTextChar">
    <w:name w:val="Balloon Text Char"/>
    <w:basedOn w:val="DefaultParagraphFont"/>
    <w:link w:val="BalloonText"/>
    <w:uiPriority w:val="99"/>
    <w:semiHidden/>
    <w:rsid w:val="00187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A8"/>
    <w:pPr>
      <w:ind w:left="720"/>
      <w:contextualSpacing/>
    </w:pPr>
  </w:style>
  <w:style w:type="paragraph" w:styleId="Header">
    <w:name w:val="header"/>
    <w:basedOn w:val="Normal"/>
    <w:link w:val="HeaderChar"/>
    <w:uiPriority w:val="99"/>
    <w:unhideWhenUsed/>
    <w:rsid w:val="003B1E60"/>
    <w:pPr>
      <w:tabs>
        <w:tab w:val="center" w:pos="4513"/>
        <w:tab w:val="right" w:pos="9026"/>
      </w:tabs>
    </w:pPr>
  </w:style>
  <w:style w:type="character" w:customStyle="1" w:styleId="HeaderChar">
    <w:name w:val="Header Char"/>
    <w:basedOn w:val="DefaultParagraphFont"/>
    <w:link w:val="Header"/>
    <w:uiPriority w:val="99"/>
    <w:rsid w:val="003B1E60"/>
  </w:style>
  <w:style w:type="paragraph" w:styleId="Footer">
    <w:name w:val="footer"/>
    <w:basedOn w:val="Normal"/>
    <w:link w:val="FooterChar"/>
    <w:uiPriority w:val="99"/>
    <w:unhideWhenUsed/>
    <w:rsid w:val="003B1E60"/>
    <w:pPr>
      <w:tabs>
        <w:tab w:val="center" w:pos="4513"/>
        <w:tab w:val="right" w:pos="9026"/>
      </w:tabs>
    </w:pPr>
  </w:style>
  <w:style w:type="character" w:customStyle="1" w:styleId="FooterChar">
    <w:name w:val="Footer Char"/>
    <w:basedOn w:val="DefaultParagraphFont"/>
    <w:link w:val="Footer"/>
    <w:uiPriority w:val="99"/>
    <w:rsid w:val="003B1E60"/>
  </w:style>
  <w:style w:type="paragraph" w:styleId="BalloonText">
    <w:name w:val="Balloon Text"/>
    <w:basedOn w:val="Normal"/>
    <w:link w:val="BalloonTextChar"/>
    <w:uiPriority w:val="99"/>
    <w:semiHidden/>
    <w:unhideWhenUsed/>
    <w:rsid w:val="00187BAA"/>
    <w:rPr>
      <w:rFonts w:ascii="Tahoma" w:hAnsi="Tahoma" w:cs="Tahoma"/>
      <w:sz w:val="16"/>
      <w:szCs w:val="16"/>
    </w:rPr>
  </w:style>
  <w:style w:type="character" w:customStyle="1" w:styleId="BalloonTextChar">
    <w:name w:val="Balloon Text Char"/>
    <w:basedOn w:val="DefaultParagraphFont"/>
    <w:link w:val="BalloonText"/>
    <w:uiPriority w:val="99"/>
    <w:semiHidden/>
    <w:rsid w:val="00187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vro.depi.vic.gov.au/dpi/vro/vroimages.nsf/Images/challicum-hills-sm/%24File/challicum-hills-sm.jpg&amp;imgrefurl=http://vro.depi.vic.gov.au/dpi/vro/vrosite.nsf/pages/lwm_land_deg&amp;h=240&amp;w=320&amp;tbnid=uSx6JybGdg6SwM:&amp;zoom=1&amp;docid=m4ThK4i7fvqN7M&amp;ei=DjXTU93OHoK_uATo_YCgBA&amp;tbm=isch&amp;ved=0CCcQMygKMAo&amp;iact=rc&amp;uact=3&amp;dur=683&amp;page=1&amp;start=0&amp;ndsp=16"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au/imgres?imgurl=http://content61.eol.org/content/2012/06/12/10/77977_580_360.jpg&amp;imgrefurl=http://eol.org/info/460&amp;h=360&amp;w=480&amp;tbnid=vA1g8jQs3PI1IM:&amp;zoom=1&amp;docid=HBgQ7AFGDwwDvM&amp;ei=OTbTU5f2NMGQuASf5YCgAw&amp;tbm=isch&amp;ved=0CDoQMygUMBQ&amp;iact=rc&amp;uact=3&amp;dur=1020&amp;page=2&amp;start=17&amp;ndsp=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au/url?sa=i&amp;rct=j&amp;q=&amp;esrc=s&amp;frm=1&amp;source=images&amp;cd=&amp;cad=rja&amp;uact=8&amp;docid=QR7up2BeCnHElM&amp;tbnid=a786X4oMRXqflM:&amp;ved=0CAUQjRw&amp;url=http://www.wisegeek.org/what-is-urban-planning.htm&amp;ei=DDbTU_TQJYXuoASts4GIAg&amp;bvm=bv.71778758,d.c2E&amp;psig=AFQjCNEazoM2khkydoggu6feqW5zVO90Vg&amp;ust=140643717664054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Velden</dc:creator>
  <cp:keywords/>
  <dc:description/>
  <cp:lastModifiedBy>Brendan Hodges</cp:lastModifiedBy>
  <cp:revision>14</cp:revision>
  <dcterms:created xsi:type="dcterms:W3CDTF">2012-07-27T00:15:00Z</dcterms:created>
  <dcterms:modified xsi:type="dcterms:W3CDTF">2015-07-26T09:37:00Z</dcterms:modified>
</cp:coreProperties>
</file>